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7F31" w14:textId="77777777" w:rsidR="00157804" w:rsidRPr="00C96139" w:rsidRDefault="00157804" w:rsidP="004239A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DF9620D" w14:textId="77777777" w:rsidR="006408C6" w:rsidRPr="00C96139" w:rsidRDefault="006408C6" w:rsidP="003E5D59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73337219" w14:textId="18D7D9F2" w:rsidR="004F7440" w:rsidRPr="00C96139" w:rsidRDefault="00C96139" w:rsidP="003E5D5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96139">
        <w:rPr>
          <w:rFonts w:ascii="Arial" w:hAnsi="Arial" w:cs="Arial"/>
          <w:b/>
          <w:sz w:val="22"/>
          <w:szCs w:val="22"/>
          <w:lang w:val="en-US"/>
        </w:rPr>
        <w:t>[Abstract title]</w:t>
      </w:r>
    </w:p>
    <w:p w14:paraId="17AD2012" w14:textId="77777777" w:rsidR="006408C6" w:rsidRPr="00C96139" w:rsidRDefault="006408C6" w:rsidP="003E5D59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67B41719" w14:textId="7EE12725" w:rsidR="002727A2" w:rsidRPr="00830A24" w:rsidRDefault="00C96139" w:rsidP="003E5D59">
      <w:pPr>
        <w:jc w:val="center"/>
        <w:rPr>
          <w:rFonts w:ascii="Arial" w:hAnsi="Arial" w:cs="Arial"/>
          <w:i/>
          <w:iCs/>
          <w:lang w:val="en-US"/>
        </w:rPr>
      </w:pPr>
      <w:r w:rsidRPr="00830A24">
        <w:rPr>
          <w:rFonts w:ascii="Arial" w:hAnsi="Arial" w:cs="Arial"/>
          <w:lang w:val="en-US"/>
        </w:rPr>
        <w:t>[</w:t>
      </w:r>
      <w:r w:rsidR="00830A24" w:rsidRPr="00830A24">
        <w:rPr>
          <w:rFonts w:ascii="Arial" w:hAnsi="Arial" w:cs="Arial"/>
          <w:lang w:val="en-US"/>
        </w:rPr>
        <w:t>Authors list</w:t>
      </w:r>
      <w:r w:rsidR="00830A24" w:rsidRPr="00830A24">
        <w:rPr>
          <w:rFonts w:ascii="Arial" w:hAnsi="Arial" w:cs="Arial"/>
          <w:vertAlign w:val="superscript"/>
          <w:lang w:val="en-US"/>
        </w:rPr>
        <w:t>1</w:t>
      </w:r>
      <w:r w:rsidR="00830A24" w:rsidRPr="00830A24">
        <w:rPr>
          <w:rFonts w:ascii="Arial" w:hAnsi="Arial" w:cs="Arial"/>
          <w:lang w:val="en-US"/>
        </w:rPr>
        <w:t>]</w:t>
      </w:r>
      <w:r w:rsidR="00EB7E29" w:rsidRPr="00830A24">
        <w:rPr>
          <w:rFonts w:ascii="Arial" w:hAnsi="Arial" w:cs="Arial"/>
          <w:vertAlign w:val="superscript"/>
          <w:lang w:val="en-US"/>
        </w:rPr>
        <w:t xml:space="preserve"> </w:t>
      </w:r>
    </w:p>
    <w:p w14:paraId="02E6FBA5" w14:textId="77777777" w:rsidR="006408C6" w:rsidRPr="00830A24" w:rsidRDefault="006408C6" w:rsidP="003E5D59">
      <w:pPr>
        <w:jc w:val="center"/>
        <w:rPr>
          <w:rFonts w:ascii="Arial" w:hAnsi="Arial" w:cs="Arial"/>
          <w:lang w:val="en-US"/>
        </w:rPr>
      </w:pPr>
    </w:p>
    <w:p w14:paraId="72508915" w14:textId="5C331A96" w:rsidR="003414BD" w:rsidRPr="00C96139" w:rsidRDefault="004F7440" w:rsidP="003414BD">
      <w:pPr>
        <w:jc w:val="both"/>
        <w:rPr>
          <w:rFonts w:ascii="Arial" w:hAnsi="Arial" w:cs="Arial"/>
          <w:lang w:val="en-US"/>
        </w:rPr>
      </w:pPr>
      <w:r w:rsidRPr="00C96139">
        <w:rPr>
          <w:rFonts w:ascii="Arial" w:hAnsi="Arial" w:cs="Arial"/>
          <w:vertAlign w:val="superscript"/>
          <w:lang w:val="en-US"/>
        </w:rPr>
        <w:t xml:space="preserve">1 </w:t>
      </w:r>
      <w:r w:rsidR="00830A24">
        <w:rPr>
          <w:rFonts w:ascii="Arial" w:hAnsi="Arial" w:cs="Arial"/>
          <w:lang w:val="en-US"/>
        </w:rPr>
        <w:t>Authors affiliations</w:t>
      </w:r>
    </w:p>
    <w:p w14:paraId="16A7E7EA" w14:textId="77777777" w:rsidR="00110F85" w:rsidRPr="00C96139" w:rsidRDefault="00110F85" w:rsidP="00110F85">
      <w:pPr>
        <w:jc w:val="both"/>
        <w:rPr>
          <w:rFonts w:ascii="Arial" w:hAnsi="Arial" w:cs="Arial"/>
          <w:lang w:val="en-US"/>
        </w:rPr>
      </w:pPr>
    </w:p>
    <w:p w14:paraId="4278BB2C" w14:textId="7B4E65AC" w:rsidR="009C0293" w:rsidRPr="00C96139" w:rsidRDefault="0063773A" w:rsidP="006408C6">
      <w:pPr>
        <w:jc w:val="center"/>
        <w:rPr>
          <w:rFonts w:ascii="Arial" w:hAnsi="Arial" w:cs="Arial"/>
          <w:lang w:val="en-US"/>
        </w:rPr>
      </w:pPr>
      <w:bookmarkStart w:id="0" w:name="_Hlk134034819"/>
      <w:r w:rsidRPr="00C96139">
        <w:rPr>
          <w:rFonts w:ascii="Arial" w:hAnsi="Arial" w:cs="Arial"/>
          <w:b/>
          <w:lang w:val="en-US"/>
        </w:rPr>
        <w:t>Presenti</w:t>
      </w:r>
      <w:r w:rsidR="006408C6" w:rsidRPr="00C96139">
        <w:rPr>
          <w:rFonts w:ascii="Arial" w:hAnsi="Arial" w:cs="Arial"/>
          <w:b/>
          <w:lang w:val="en-US"/>
        </w:rPr>
        <w:t xml:space="preserve">ng author </w:t>
      </w:r>
      <w:r w:rsidR="00157804" w:rsidRPr="00C96139">
        <w:rPr>
          <w:rFonts w:ascii="Arial" w:hAnsi="Arial" w:cs="Arial"/>
          <w:b/>
          <w:lang w:val="en-US"/>
        </w:rPr>
        <w:t>email</w:t>
      </w:r>
      <w:bookmarkEnd w:id="0"/>
      <w:r w:rsidR="006408C6" w:rsidRPr="00C96139">
        <w:rPr>
          <w:rFonts w:ascii="Arial" w:hAnsi="Arial" w:cs="Arial"/>
          <w:b/>
          <w:lang w:val="en-US"/>
        </w:rPr>
        <w:t>:</w:t>
      </w:r>
      <w:r w:rsidR="00157804" w:rsidRPr="00C96139">
        <w:rPr>
          <w:rFonts w:ascii="Arial" w:hAnsi="Arial" w:cs="Arial"/>
          <w:bCs/>
          <w:lang w:val="en-US"/>
        </w:rPr>
        <w:t xml:space="preserve"> </w:t>
      </w:r>
    </w:p>
    <w:p w14:paraId="2CB1658C" w14:textId="77777777" w:rsidR="0067483A" w:rsidRPr="00C96139" w:rsidRDefault="0067483A" w:rsidP="004F7440">
      <w:pPr>
        <w:rPr>
          <w:rFonts w:ascii="Arial" w:hAnsi="Arial" w:cs="Arial"/>
          <w:lang w:val="en-US"/>
        </w:rPr>
      </w:pPr>
    </w:p>
    <w:p w14:paraId="2C91682E" w14:textId="77777777" w:rsidR="006408C6" w:rsidRPr="00C96139" w:rsidRDefault="006408C6" w:rsidP="003E5D59">
      <w:pPr>
        <w:jc w:val="center"/>
        <w:rPr>
          <w:rFonts w:ascii="Arial" w:hAnsi="Arial" w:cs="Arial"/>
          <w:b/>
          <w:lang w:val="en-US"/>
        </w:rPr>
      </w:pPr>
    </w:p>
    <w:p w14:paraId="615668A7" w14:textId="77777777" w:rsidR="0063773A" w:rsidRPr="00C96139" w:rsidRDefault="0063773A" w:rsidP="003E5D5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96139">
        <w:rPr>
          <w:rFonts w:ascii="Arial" w:hAnsi="Arial" w:cs="Arial"/>
          <w:b/>
          <w:sz w:val="22"/>
          <w:szCs w:val="22"/>
          <w:lang w:val="en-US"/>
        </w:rPr>
        <w:t>ABSTRACT</w:t>
      </w:r>
    </w:p>
    <w:p w14:paraId="4AF9B47F" w14:textId="77777777" w:rsidR="0063773A" w:rsidRPr="00C96139" w:rsidRDefault="0063773A" w:rsidP="00F632F5">
      <w:pPr>
        <w:jc w:val="both"/>
        <w:rPr>
          <w:rFonts w:ascii="Arial" w:hAnsi="Arial" w:cs="Arial"/>
          <w:lang w:val="en-US"/>
        </w:rPr>
      </w:pPr>
    </w:p>
    <w:p w14:paraId="42342482" w14:textId="057679DD" w:rsidR="00830A24" w:rsidRPr="00830A24" w:rsidRDefault="00830A24" w:rsidP="0062096F">
      <w:pPr>
        <w:jc w:val="both"/>
        <w:rPr>
          <w:rFonts w:ascii="Arial" w:hAnsi="Arial" w:cs="Arial"/>
          <w:b/>
          <w:bCs/>
          <w:lang w:val="en-US"/>
        </w:rPr>
      </w:pPr>
      <w:r w:rsidRPr="00830A24">
        <w:rPr>
          <w:rFonts w:ascii="Arial" w:hAnsi="Arial" w:cs="Arial"/>
          <w:b/>
          <w:bCs/>
          <w:lang w:val="en-US"/>
        </w:rPr>
        <w:t>Abstract specifications:</w:t>
      </w:r>
    </w:p>
    <w:p w14:paraId="67A035CD" w14:textId="50A7F9A0" w:rsidR="008251F3" w:rsidRPr="00C96139" w:rsidRDefault="00830A24" w:rsidP="00830A24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Limit your abstract to </w:t>
      </w:r>
      <w:r w:rsidRPr="00830A24">
        <w:rPr>
          <w:rFonts w:ascii="Arial" w:hAnsi="Arial" w:cs="Arial"/>
          <w:b/>
          <w:bCs/>
          <w:lang w:val="en-US"/>
        </w:rPr>
        <w:t>one page</w:t>
      </w:r>
      <w:r>
        <w:rPr>
          <w:rFonts w:ascii="Arial" w:hAnsi="Arial" w:cs="Arial"/>
          <w:lang w:val="en-US"/>
        </w:rPr>
        <w:t xml:space="preserve"> with a maximum of</w:t>
      </w:r>
      <w:r w:rsidR="006408C6" w:rsidRPr="00C96139">
        <w:rPr>
          <w:rFonts w:ascii="Arial" w:hAnsi="Arial" w:cs="Arial"/>
          <w:lang w:val="en-US"/>
        </w:rPr>
        <w:t xml:space="preserve"> </w:t>
      </w:r>
      <w:r w:rsidR="006408C6" w:rsidRPr="00830A24">
        <w:rPr>
          <w:rFonts w:ascii="Arial" w:hAnsi="Arial" w:cs="Arial"/>
          <w:b/>
          <w:bCs/>
          <w:lang w:val="en-US"/>
        </w:rPr>
        <w:t>300</w:t>
      </w:r>
      <w:r w:rsidR="006408C6" w:rsidRPr="00C96139">
        <w:rPr>
          <w:rFonts w:ascii="Arial" w:hAnsi="Arial" w:cs="Arial"/>
          <w:lang w:val="en-US"/>
        </w:rPr>
        <w:t xml:space="preserve"> </w:t>
      </w:r>
      <w:proofErr w:type="gramStart"/>
      <w:r w:rsidR="006408C6" w:rsidRPr="00C96139">
        <w:rPr>
          <w:rFonts w:ascii="Arial" w:hAnsi="Arial" w:cs="Arial"/>
          <w:lang w:val="en-US"/>
        </w:rPr>
        <w:t>words</w:t>
      </w:r>
      <w:proofErr w:type="gramEnd"/>
    </w:p>
    <w:p w14:paraId="072138A1" w14:textId="77777777" w:rsidR="009411CD" w:rsidRPr="00C96139" w:rsidRDefault="009411CD" w:rsidP="00830A24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C96139">
        <w:rPr>
          <w:rFonts w:ascii="Arial" w:hAnsi="Arial" w:cs="Arial"/>
          <w:lang w:val="en-US"/>
        </w:rPr>
        <w:t>Alignment: Justified</w:t>
      </w:r>
    </w:p>
    <w:p w14:paraId="54350CB7" w14:textId="68E74A3A" w:rsidR="00E15163" w:rsidRPr="00C96139" w:rsidRDefault="00E15163" w:rsidP="00830A24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C96139">
        <w:rPr>
          <w:rFonts w:ascii="Arial" w:hAnsi="Arial" w:cs="Arial"/>
          <w:lang w:val="en-US"/>
        </w:rPr>
        <w:t xml:space="preserve">References (only when necessary) should be referred </w:t>
      </w:r>
      <w:r w:rsidR="00830A24">
        <w:rPr>
          <w:rFonts w:ascii="Arial" w:hAnsi="Arial" w:cs="Arial"/>
          <w:lang w:val="en-US"/>
        </w:rPr>
        <w:t xml:space="preserve">to </w:t>
      </w:r>
      <w:r w:rsidRPr="00C96139">
        <w:rPr>
          <w:rFonts w:ascii="Arial" w:hAnsi="Arial" w:cs="Arial"/>
          <w:lang w:val="en-US"/>
        </w:rPr>
        <w:t>in the text using numbers in brackets (e.g. [1] for Reference 1)</w:t>
      </w:r>
    </w:p>
    <w:p w14:paraId="2FAF294E" w14:textId="77777777" w:rsidR="008251F3" w:rsidRPr="00C96139" w:rsidRDefault="008251F3" w:rsidP="0062096F">
      <w:pPr>
        <w:jc w:val="both"/>
        <w:rPr>
          <w:rFonts w:ascii="Arial" w:hAnsi="Arial" w:cs="Arial"/>
          <w:lang w:val="en-US"/>
        </w:rPr>
      </w:pPr>
    </w:p>
    <w:p w14:paraId="6DD06AFA" w14:textId="77777777" w:rsidR="00435C59" w:rsidRPr="00C96139" w:rsidRDefault="00435C59" w:rsidP="0062096F">
      <w:pPr>
        <w:jc w:val="both"/>
        <w:rPr>
          <w:rFonts w:ascii="Arial" w:hAnsi="Arial" w:cs="Arial"/>
          <w:lang w:val="en-US"/>
        </w:rPr>
      </w:pPr>
    </w:p>
    <w:p w14:paraId="24BBE67B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5785C3F0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41BAC46D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350E5534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01E769EF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25D7B896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5FD12643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75B5CC07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5A6113C4" w14:textId="77777777" w:rsidR="00E15163" w:rsidRPr="00C96139" w:rsidRDefault="00E15163" w:rsidP="0062096F">
      <w:pPr>
        <w:jc w:val="both"/>
        <w:rPr>
          <w:rFonts w:ascii="Arial" w:hAnsi="Arial" w:cs="Arial"/>
          <w:lang w:val="en-US"/>
        </w:rPr>
      </w:pPr>
    </w:p>
    <w:p w14:paraId="59401D58" w14:textId="77777777" w:rsidR="006408C6" w:rsidRPr="00C96139" w:rsidRDefault="00830A24" w:rsidP="006408C6">
      <w:pPr>
        <w:jc w:val="both"/>
        <w:rPr>
          <w:rFonts w:ascii="Arial" w:hAnsi="Arial" w:cs="Arial"/>
          <w:lang w:val="en-US"/>
        </w:rPr>
      </w:pPr>
      <w:r w:rsidRPr="00C96139">
        <w:rPr>
          <w:rFonts w:ascii="Arial" w:hAnsi="Arial" w:cs="Arial"/>
          <w:noProof/>
          <w:lang w:val="en-US"/>
        </w:rPr>
        <w:pict w14:anchorId="6AE867A9">
          <v:rect id="_x0000_s2052" style="position:absolute;left:0;text-align:left;margin-left:1.5pt;margin-top:2pt;width:450pt;height:131.25pt;z-index:251657728;mso-wrap-edited:f">
            <v:textbox>
              <w:txbxContent>
                <w:p w14:paraId="251CB513" w14:textId="77777777" w:rsidR="008251F3" w:rsidRPr="00830A24" w:rsidRDefault="008251F3" w:rsidP="00830A24">
                  <w:pPr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Arial" w:hAnsi="Arial" w:cs="Arial"/>
                      <w:lang w:val="en-US"/>
                    </w:rPr>
                  </w:pPr>
                  <w:r w:rsidRPr="00830A24">
                    <w:rPr>
                      <w:rFonts w:ascii="Arial" w:hAnsi="Arial" w:cs="Arial"/>
                      <w:lang w:val="en-US"/>
                    </w:rPr>
                    <w:t>Th</w:t>
                  </w:r>
                  <w:r w:rsidR="00E15163" w:rsidRPr="00830A24">
                    <w:rPr>
                      <w:rFonts w:ascii="Arial" w:hAnsi="Arial" w:cs="Arial"/>
                      <w:lang w:val="en-US"/>
                    </w:rPr>
                    <w:t>is</w:t>
                  </w:r>
                  <w:r w:rsidRPr="00830A24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E15163" w:rsidRPr="00830A24">
                    <w:rPr>
                      <w:rFonts w:ascii="Arial" w:hAnsi="Arial" w:cs="Arial"/>
                      <w:lang w:val="en-US"/>
                    </w:rPr>
                    <w:t xml:space="preserve">text </w:t>
                  </w:r>
                  <w:r w:rsidRPr="00830A24">
                    <w:rPr>
                      <w:rFonts w:ascii="Arial" w:hAnsi="Arial" w:cs="Arial"/>
                      <w:lang w:val="en-US"/>
                    </w:rPr>
                    <w:t xml:space="preserve">box is indicative of the </w:t>
                  </w:r>
                  <w:r w:rsidR="00E15163" w:rsidRPr="00830A24">
                    <w:rPr>
                      <w:rFonts w:ascii="Arial" w:hAnsi="Arial" w:cs="Arial"/>
                      <w:lang w:val="en-US"/>
                    </w:rPr>
                    <w:t xml:space="preserve">maximum </w:t>
                  </w:r>
                  <w:r w:rsidRPr="00830A24">
                    <w:rPr>
                      <w:rFonts w:ascii="Arial" w:hAnsi="Arial" w:cs="Arial"/>
                      <w:lang w:val="en-US"/>
                    </w:rPr>
                    <w:t xml:space="preserve">size of the </w:t>
                  </w:r>
                  <w:proofErr w:type="gramStart"/>
                  <w:r w:rsidRPr="00830A24">
                    <w:rPr>
                      <w:rFonts w:ascii="Arial" w:hAnsi="Arial" w:cs="Arial"/>
                      <w:lang w:val="en-US"/>
                    </w:rPr>
                    <w:t>Figure</w:t>
                  </w:r>
                  <w:proofErr w:type="gramEnd"/>
                </w:p>
                <w:p w14:paraId="595B5F23" w14:textId="77777777" w:rsidR="00E15163" w:rsidRPr="00830A24" w:rsidRDefault="00E15163" w:rsidP="00830A24">
                  <w:pPr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Arial" w:hAnsi="Arial" w:cs="Arial"/>
                      <w:lang w:val="en-US"/>
                    </w:rPr>
                  </w:pPr>
                  <w:r w:rsidRPr="00830A24">
                    <w:rPr>
                      <w:rFonts w:ascii="Arial" w:hAnsi="Arial" w:cs="Arial"/>
                      <w:lang w:val="en-US"/>
                    </w:rPr>
                    <w:t xml:space="preserve">The Figure should be placed below the abstract body </w:t>
                  </w:r>
                  <w:proofErr w:type="gramStart"/>
                  <w:r w:rsidRPr="00830A24">
                    <w:rPr>
                      <w:rFonts w:ascii="Arial" w:hAnsi="Arial" w:cs="Arial"/>
                      <w:lang w:val="en-US"/>
                    </w:rPr>
                    <w:t>text</w:t>
                  </w:r>
                  <w:proofErr w:type="gramEnd"/>
                </w:p>
                <w:p w14:paraId="215D9543" w14:textId="77777777" w:rsidR="00E15163" w:rsidRPr="00830A24" w:rsidRDefault="00E15163" w:rsidP="00830A24">
                  <w:pPr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Arial" w:hAnsi="Arial" w:cs="Arial"/>
                      <w:lang w:val="en-US"/>
                    </w:rPr>
                  </w:pPr>
                  <w:r w:rsidRPr="00830A24">
                    <w:rPr>
                      <w:rFonts w:ascii="Arial" w:hAnsi="Arial" w:cs="Arial"/>
                      <w:lang w:val="en-US"/>
                    </w:rPr>
                    <w:t xml:space="preserve">It should not exceed </w:t>
                  </w:r>
                  <w:bookmarkStart w:id="1" w:name="_Hlk134035185"/>
                  <w:r w:rsidRPr="00830A24">
                    <w:rPr>
                      <w:rFonts w:ascii="Arial" w:hAnsi="Arial" w:cs="Arial"/>
                      <w:lang w:val="en-US"/>
                    </w:rPr>
                    <w:t xml:space="preserve">4.6 cm in height and 15.8 cm in </w:t>
                  </w:r>
                  <w:proofErr w:type="gramStart"/>
                  <w:r w:rsidRPr="00830A24">
                    <w:rPr>
                      <w:rFonts w:ascii="Arial" w:hAnsi="Arial" w:cs="Arial"/>
                      <w:lang w:val="en-US"/>
                    </w:rPr>
                    <w:t>width</w:t>
                  </w:r>
                  <w:proofErr w:type="gramEnd"/>
                </w:p>
                <w:bookmarkEnd w:id="1"/>
                <w:p w14:paraId="1E33F320" w14:textId="4B3306E1" w:rsidR="00D950E4" w:rsidRPr="00830A24" w:rsidRDefault="00E15163" w:rsidP="00830A24">
                  <w:pPr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Arial" w:hAnsi="Arial" w:cs="Arial"/>
                      <w:lang w:val="en-US"/>
                    </w:rPr>
                  </w:pPr>
                  <w:r w:rsidRPr="00830A24">
                    <w:rPr>
                      <w:rFonts w:ascii="Arial" w:hAnsi="Arial" w:cs="Arial"/>
                      <w:lang w:val="en-US"/>
                    </w:rPr>
                    <w:t xml:space="preserve">The Figure </w:t>
                  </w:r>
                  <w:r w:rsidR="00D950E4" w:rsidRPr="00830A24">
                    <w:rPr>
                      <w:rFonts w:ascii="Arial" w:hAnsi="Arial" w:cs="Arial"/>
                      <w:lang w:val="en-US"/>
                    </w:rPr>
                    <w:t xml:space="preserve">is meant to substantiate the </w:t>
                  </w:r>
                  <w:proofErr w:type="gramStart"/>
                  <w:r w:rsidR="00D950E4" w:rsidRPr="00830A24">
                    <w:rPr>
                      <w:rFonts w:ascii="Arial" w:hAnsi="Arial" w:cs="Arial"/>
                      <w:lang w:val="en-US"/>
                    </w:rPr>
                    <w:t>results</w:t>
                  </w:r>
                  <w:proofErr w:type="gramEnd"/>
                </w:p>
                <w:p w14:paraId="6787E457" w14:textId="2975516D" w:rsidR="008251F3" w:rsidRPr="00830A24" w:rsidRDefault="00D950E4" w:rsidP="00830A24">
                  <w:pPr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Arial" w:hAnsi="Arial" w:cs="Arial"/>
                      <w:lang w:val="en-US"/>
                    </w:rPr>
                  </w:pPr>
                  <w:r w:rsidRPr="00830A24">
                    <w:rPr>
                      <w:rFonts w:ascii="Arial" w:hAnsi="Arial" w:cs="Arial"/>
                      <w:lang w:val="en-US"/>
                    </w:rPr>
                    <w:t>Could be composed by subfigures (</w:t>
                  </w:r>
                  <w:proofErr w:type="gramStart"/>
                  <w:r w:rsidRPr="00830A24">
                    <w:rPr>
                      <w:rFonts w:ascii="Arial" w:hAnsi="Arial" w:cs="Arial"/>
                      <w:lang w:val="en-US"/>
                    </w:rPr>
                    <w:t>e.g.</w:t>
                  </w:r>
                  <w:proofErr w:type="gramEnd"/>
                  <w:r w:rsidRPr="00830A24">
                    <w:rPr>
                      <w:rFonts w:ascii="Arial" w:hAnsi="Arial" w:cs="Arial"/>
                      <w:lang w:val="en-US"/>
                    </w:rPr>
                    <w:t xml:space="preserve"> Figure 1 (a) and (b)) </w:t>
                  </w:r>
                </w:p>
              </w:txbxContent>
            </v:textbox>
          </v:rect>
        </w:pict>
      </w:r>
    </w:p>
    <w:p w14:paraId="0BB29C54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5E23F072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3CC2C84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AD49B64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95A4A8E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7EB13E9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067A1E5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2BA9647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B23CB3B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7385B11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580A83B3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66B52C7" w14:textId="77777777" w:rsidR="00D950E4" w:rsidRPr="00C96139" w:rsidRDefault="00D950E4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E537395" w14:textId="77777777" w:rsidR="00D950E4" w:rsidRPr="00C96139" w:rsidRDefault="00D950E4" w:rsidP="00D950E4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C96139">
        <w:rPr>
          <w:rFonts w:ascii="Arial" w:hAnsi="Arial" w:cs="Arial"/>
          <w:b/>
          <w:bCs/>
          <w:sz w:val="18"/>
          <w:szCs w:val="18"/>
          <w:lang w:val="en-US"/>
        </w:rPr>
        <w:t>Figure 1. Description of figure contents</w:t>
      </w:r>
    </w:p>
    <w:p w14:paraId="62860C6B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B975749" w14:textId="77777777" w:rsidR="006408C6" w:rsidRPr="00C96139" w:rsidRDefault="006408C6" w:rsidP="006408C6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07FC7360" w14:textId="77777777" w:rsidR="006408C6" w:rsidRPr="00C96139" w:rsidRDefault="006408C6" w:rsidP="006408C6">
      <w:pPr>
        <w:jc w:val="both"/>
        <w:rPr>
          <w:rFonts w:ascii="Arial" w:hAnsi="Arial" w:cs="Arial"/>
          <w:b/>
          <w:bCs/>
          <w:lang w:val="en-US"/>
        </w:rPr>
      </w:pPr>
      <w:r w:rsidRPr="00C96139">
        <w:rPr>
          <w:rFonts w:ascii="Arial" w:hAnsi="Arial" w:cs="Arial"/>
          <w:b/>
          <w:bCs/>
          <w:lang w:val="en-US"/>
        </w:rPr>
        <w:t>References:</w:t>
      </w:r>
      <w:r w:rsidR="008251F3" w:rsidRPr="00C96139">
        <w:rPr>
          <w:rFonts w:ascii="Arial" w:hAnsi="Arial" w:cs="Arial"/>
          <w:b/>
          <w:bCs/>
          <w:lang w:val="en-US"/>
        </w:rPr>
        <w:t xml:space="preserve"> </w:t>
      </w:r>
      <w:r w:rsidR="005A2EBE" w:rsidRPr="00C96139">
        <w:rPr>
          <w:rFonts w:ascii="Arial" w:hAnsi="Arial" w:cs="Arial"/>
          <w:lang w:val="en-US"/>
        </w:rPr>
        <w:t>Only if</w:t>
      </w:r>
      <w:r w:rsidR="008251F3" w:rsidRPr="00C96139">
        <w:rPr>
          <w:rFonts w:ascii="Arial" w:hAnsi="Arial" w:cs="Arial"/>
          <w:lang w:val="en-US"/>
        </w:rPr>
        <w:t xml:space="preserve"> necessary. Should be placed at the bottom of the page and above the </w:t>
      </w:r>
      <w:proofErr w:type="gramStart"/>
      <w:r w:rsidR="008251F3" w:rsidRPr="00C96139">
        <w:rPr>
          <w:rFonts w:ascii="Arial" w:hAnsi="Arial" w:cs="Arial"/>
          <w:lang w:val="en-US"/>
        </w:rPr>
        <w:t>acknowledgments</w:t>
      </w:r>
      <w:proofErr w:type="gramEnd"/>
    </w:p>
    <w:p w14:paraId="7AE2D3E8" w14:textId="77777777" w:rsidR="00D950E4" w:rsidRPr="00C96139" w:rsidRDefault="006408C6" w:rsidP="006408C6">
      <w:pPr>
        <w:jc w:val="both"/>
        <w:rPr>
          <w:rFonts w:ascii="Arial" w:hAnsi="Arial" w:cs="Arial"/>
          <w:lang w:val="en-US"/>
        </w:rPr>
      </w:pPr>
      <w:r w:rsidRPr="00C96139">
        <w:rPr>
          <w:rFonts w:ascii="Arial" w:hAnsi="Arial" w:cs="Arial"/>
          <w:b/>
          <w:bCs/>
          <w:lang w:val="en-US"/>
        </w:rPr>
        <w:t>Acknowledgements:</w:t>
      </w:r>
      <w:r w:rsidRPr="00C96139">
        <w:rPr>
          <w:rFonts w:ascii="Arial" w:hAnsi="Arial" w:cs="Arial"/>
          <w:lang w:val="en-US"/>
        </w:rPr>
        <w:t> </w:t>
      </w:r>
      <w:r w:rsidR="00D950E4" w:rsidRPr="00C96139">
        <w:rPr>
          <w:rFonts w:ascii="Arial" w:hAnsi="Arial" w:cs="Arial"/>
          <w:lang w:val="en-US"/>
        </w:rPr>
        <w:t xml:space="preserve">Please provide a concise description of the funding source and </w:t>
      </w:r>
      <w:r w:rsidR="005A2EBE" w:rsidRPr="00C96139">
        <w:rPr>
          <w:rFonts w:ascii="Arial" w:hAnsi="Arial" w:cs="Arial"/>
          <w:lang w:val="en-US"/>
        </w:rPr>
        <w:t xml:space="preserve">of any </w:t>
      </w:r>
      <w:r w:rsidR="00D950E4" w:rsidRPr="00C96139">
        <w:rPr>
          <w:rFonts w:ascii="Arial" w:hAnsi="Arial" w:cs="Arial"/>
          <w:lang w:val="en-US"/>
        </w:rPr>
        <w:t>other acknowledgments</w:t>
      </w:r>
      <w:r w:rsidR="00E15163" w:rsidRPr="00C96139">
        <w:rPr>
          <w:rFonts w:ascii="Arial" w:hAnsi="Arial" w:cs="Arial"/>
          <w:lang w:val="en-US"/>
        </w:rPr>
        <w:t xml:space="preserve">. </w:t>
      </w:r>
      <w:r w:rsidR="005A2EBE" w:rsidRPr="00C96139">
        <w:rPr>
          <w:rFonts w:ascii="Arial" w:hAnsi="Arial" w:cs="Arial"/>
          <w:lang w:val="en-US"/>
        </w:rPr>
        <w:t>Do not use</w:t>
      </w:r>
      <w:r w:rsidR="00E15163" w:rsidRPr="00C96139">
        <w:rPr>
          <w:rFonts w:ascii="Arial" w:hAnsi="Arial" w:cs="Arial"/>
          <w:lang w:val="en-US"/>
        </w:rPr>
        <w:t xml:space="preserve"> logos. </w:t>
      </w:r>
      <w:r w:rsidR="005A2EBE" w:rsidRPr="00C96139">
        <w:rPr>
          <w:rFonts w:ascii="Arial" w:hAnsi="Arial" w:cs="Arial"/>
          <w:lang w:val="en-US"/>
        </w:rPr>
        <w:t>Logos</w:t>
      </w:r>
      <w:r w:rsidR="00E15163" w:rsidRPr="00C96139">
        <w:rPr>
          <w:rFonts w:ascii="Arial" w:hAnsi="Arial" w:cs="Arial"/>
          <w:lang w:val="en-US"/>
        </w:rPr>
        <w:t xml:space="preserve"> can be added in your presentation.</w:t>
      </w:r>
      <w:r w:rsidRPr="00C96139">
        <w:rPr>
          <w:rFonts w:ascii="Arial" w:hAnsi="Arial" w:cs="Arial"/>
          <w:lang w:val="en-US"/>
        </w:rPr>
        <w:t> </w:t>
      </w:r>
    </w:p>
    <w:sectPr w:rsidR="00D950E4" w:rsidRPr="00C96139" w:rsidSect="00DF2934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A0C3" w14:textId="77777777" w:rsidR="00DF2934" w:rsidRDefault="00DF2934" w:rsidP="00E1557C">
      <w:r>
        <w:separator/>
      </w:r>
    </w:p>
  </w:endnote>
  <w:endnote w:type="continuationSeparator" w:id="0">
    <w:p w14:paraId="7479B4C2" w14:textId="77777777" w:rsidR="00DF2934" w:rsidRDefault="00DF2934" w:rsidP="00E1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C6EF" w14:textId="77777777" w:rsidR="00DF2934" w:rsidRDefault="00DF2934" w:rsidP="00E1557C">
      <w:r>
        <w:separator/>
      </w:r>
    </w:p>
  </w:footnote>
  <w:footnote w:type="continuationSeparator" w:id="0">
    <w:p w14:paraId="54C8F02D" w14:textId="77777777" w:rsidR="00DF2934" w:rsidRDefault="00DF2934" w:rsidP="00E1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7208" w14:textId="65A94893" w:rsidR="00D14FE8" w:rsidRPr="00C96139" w:rsidRDefault="007F0F86" w:rsidP="00D14FE8">
    <w:pPr>
      <w:pStyle w:val="Header"/>
      <w:jc w:val="center"/>
      <w:rPr>
        <w:rFonts w:ascii="Arial" w:hAnsi="Arial" w:cs="Arial"/>
        <w:b/>
        <w:bCs/>
        <w:sz w:val="48"/>
        <w:szCs w:val="48"/>
        <w:lang w:val="en-US"/>
      </w:rPr>
    </w:pPr>
    <w:r w:rsidRPr="00C96139">
      <w:rPr>
        <w:rFonts w:ascii="Arial" w:hAnsi="Arial" w:cs="Arial"/>
        <w:b/>
        <w:bCs/>
        <w:noProof/>
        <w:sz w:val="48"/>
        <w:szCs w:val="48"/>
        <w:lang w:val="en-US"/>
      </w:rPr>
      <w:t>Biomaterials and Biofabrication</w:t>
    </w:r>
    <w:r w:rsidR="00D14FE8" w:rsidRPr="00C96139">
      <w:rPr>
        <w:rFonts w:ascii="Arial" w:hAnsi="Arial" w:cs="Arial"/>
        <w:b/>
        <w:bCs/>
        <w:noProof/>
        <w:sz w:val="48"/>
        <w:szCs w:val="48"/>
        <w:lang w:val="en-US"/>
      </w:rPr>
      <w:t xml:space="preserve"> Conference – 202</w:t>
    </w:r>
    <w:r w:rsidR="00C96139" w:rsidRPr="00C96139">
      <w:rPr>
        <w:rFonts w:ascii="Arial" w:hAnsi="Arial" w:cs="Arial"/>
        <w:b/>
        <w:bCs/>
        <w:noProof/>
        <w:sz w:val="48"/>
        <w:szCs w:val="48"/>
        <w:lang w:val="en-US"/>
      </w:rPr>
      <w:t>5</w:t>
    </w:r>
  </w:p>
  <w:p w14:paraId="7A5E813B" w14:textId="77777777" w:rsidR="00387EB3" w:rsidRPr="00D14FE8" w:rsidRDefault="00387EB3" w:rsidP="00E07BF4">
    <w:pPr>
      <w:pStyle w:val="Header"/>
      <w:ind w:left="-851" w:right="-188"/>
      <w:jc w:val="center"/>
      <w:rPr>
        <w:lang w:val="en-US"/>
      </w:rPr>
    </w:pPr>
  </w:p>
  <w:p w14:paraId="1690BCF5" w14:textId="77777777" w:rsidR="00B4358C" w:rsidRPr="00D14FE8" w:rsidRDefault="00B4358C" w:rsidP="004550C9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2BA"/>
    <w:multiLevelType w:val="hybridMultilevel"/>
    <w:tmpl w:val="88B4DC00"/>
    <w:lvl w:ilvl="0" w:tplc="0A20D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BD5"/>
    <w:multiLevelType w:val="hybridMultilevel"/>
    <w:tmpl w:val="D18C6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01021"/>
    <w:multiLevelType w:val="hybridMultilevel"/>
    <w:tmpl w:val="D444EEA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D3459"/>
    <w:multiLevelType w:val="multilevel"/>
    <w:tmpl w:val="08BA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6CA0"/>
    <w:multiLevelType w:val="hybridMultilevel"/>
    <w:tmpl w:val="E436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92DBB"/>
    <w:multiLevelType w:val="hybridMultilevel"/>
    <w:tmpl w:val="F3360702"/>
    <w:lvl w:ilvl="0" w:tplc="AA2ABE3E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32323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11F5E"/>
    <w:multiLevelType w:val="hybridMultilevel"/>
    <w:tmpl w:val="E222C274"/>
    <w:lvl w:ilvl="0" w:tplc="4840256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E0B6B"/>
    <w:multiLevelType w:val="hybridMultilevel"/>
    <w:tmpl w:val="724E7E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B356F3"/>
    <w:multiLevelType w:val="hybridMultilevel"/>
    <w:tmpl w:val="E4485DF6"/>
    <w:lvl w:ilvl="0" w:tplc="0BFC0EEA">
      <w:start w:val="1"/>
      <w:numFmt w:val="bullet"/>
      <w:lvlText w:val=""/>
      <w:lvlJc w:val="left"/>
      <w:pPr>
        <w:tabs>
          <w:tab w:val="num" w:pos="3903"/>
        </w:tabs>
        <w:ind w:left="3920" w:hanging="68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1D4E"/>
    <w:multiLevelType w:val="hybridMultilevel"/>
    <w:tmpl w:val="FB440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65082"/>
    <w:multiLevelType w:val="hybridMultilevel"/>
    <w:tmpl w:val="9A6A5BE4"/>
    <w:lvl w:ilvl="0" w:tplc="0BFC0EEA">
      <w:start w:val="1"/>
      <w:numFmt w:val="bullet"/>
      <w:lvlText w:val=""/>
      <w:lvlJc w:val="left"/>
      <w:pPr>
        <w:tabs>
          <w:tab w:val="num" w:pos="3903"/>
        </w:tabs>
        <w:ind w:left="3920" w:hanging="68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008494">
    <w:abstractNumId w:val="3"/>
  </w:num>
  <w:num w:numId="2" w16cid:durableId="232814796">
    <w:abstractNumId w:val="1"/>
  </w:num>
  <w:num w:numId="3" w16cid:durableId="1829126133">
    <w:abstractNumId w:val="7"/>
  </w:num>
  <w:num w:numId="4" w16cid:durableId="1297831931">
    <w:abstractNumId w:val="6"/>
  </w:num>
  <w:num w:numId="5" w16cid:durableId="32194115">
    <w:abstractNumId w:val="8"/>
  </w:num>
  <w:num w:numId="6" w16cid:durableId="1258946646">
    <w:abstractNumId w:val="2"/>
  </w:num>
  <w:num w:numId="7" w16cid:durableId="582490902">
    <w:abstractNumId w:val="10"/>
  </w:num>
  <w:num w:numId="8" w16cid:durableId="1368726048">
    <w:abstractNumId w:val="0"/>
  </w:num>
  <w:num w:numId="9" w16cid:durableId="102115248">
    <w:abstractNumId w:val="5"/>
  </w:num>
  <w:num w:numId="10" w16cid:durableId="1011299070">
    <w:abstractNumId w:val="9"/>
  </w:num>
  <w:num w:numId="11" w16cid:durableId="1382631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revisionView w:inkAnnotations="0"/>
  <w:doNotTrackMove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NTUwNDGwMDA3MDRQ0lEKTi0uzszPAykwrAUAtmp0HCwAAAA="/>
  </w:docVars>
  <w:rsids>
    <w:rsidRoot w:val="003E3537"/>
    <w:rsid w:val="0002347A"/>
    <w:rsid w:val="000255A5"/>
    <w:rsid w:val="000318F4"/>
    <w:rsid w:val="00031CE3"/>
    <w:rsid w:val="0003580D"/>
    <w:rsid w:val="000539D2"/>
    <w:rsid w:val="000731B5"/>
    <w:rsid w:val="00085C91"/>
    <w:rsid w:val="00087C70"/>
    <w:rsid w:val="00093EAA"/>
    <w:rsid w:val="000A5F69"/>
    <w:rsid w:val="000A7DE6"/>
    <w:rsid w:val="000B62CC"/>
    <w:rsid w:val="000B64BC"/>
    <w:rsid w:val="000D579A"/>
    <w:rsid w:val="00103DFC"/>
    <w:rsid w:val="00110F85"/>
    <w:rsid w:val="00151620"/>
    <w:rsid w:val="00157804"/>
    <w:rsid w:val="00181A3E"/>
    <w:rsid w:val="001A5D5D"/>
    <w:rsid w:val="001E79BE"/>
    <w:rsid w:val="0020056E"/>
    <w:rsid w:val="00214B71"/>
    <w:rsid w:val="002278DD"/>
    <w:rsid w:val="002727A2"/>
    <w:rsid w:val="00272A85"/>
    <w:rsid w:val="00297319"/>
    <w:rsid w:val="002B29DC"/>
    <w:rsid w:val="002C13CA"/>
    <w:rsid w:val="002E43FC"/>
    <w:rsid w:val="002F4AA3"/>
    <w:rsid w:val="00304984"/>
    <w:rsid w:val="00305BFE"/>
    <w:rsid w:val="003372AD"/>
    <w:rsid w:val="003414BD"/>
    <w:rsid w:val="00345FCA"/>
    <w:rsid w:val="00376D38"/>
    <w:rsid w:val="00377DFB"/>
    <w:rsid w:val="00387EB3"/>
    <w:rsid w:val="003A0209"/>
    <w:rsid w:val="003A0AD1"/>
    <w:rsid w:val="003B4185"/>
    <w:rsid w:val="003D0662"/>
    <w:rsid w:val="003E3537"/>
    <w:rsid w:val="003E446C"/>
    <w:rsid w:val="003E5D59"/>
    <w:rsid w:val="004239AB"/>
    <w:rsid w:val="00435C59"/>
    <w:rsid w:val="00440633"/>
    <w:rsid w:val="004550C9"/>
    <w:rsid w:val="00455E4D"/>
    <w:rsid w:val="00471BCA"/>
    <w:rsid w:val="0047232F"/>
    <w:rsid w:val="004A2096"/>
    <w:rsid w:val="004B62E4"/>
    <w:rsid w:val="004B6814"/>
    <w:rsid w:val="004D6BD7"/>
    <w:rsid w:val="004E5206"/>
    <w:rsid w:val="004F7440"/>
    <w:rsid w:val="00536333"/>
    <w:rsid w:val="00556652"/>
    <w:rsid w:val="0056029C"/>
    <w:rsid w:val="00562257"/>
    <w:rsid w:val="00565B07"/>
    <w:rsid w:val="005A0C3C"/>
    <w:rsid w:val="005A2EBE"/>
    <w:rsid w:val="005B0F7B"/>
    <w:rsid w:val="005B7B68"/>
    <w:rsid w:val="005C6A81"/>
    <w:rsid w:val="005D2C46"/>
    <w:rsid w:val="005D3DCB"/>
    <w:rsid w:val="005E2F49"/>
    <w:rsid w:val="005F010D"/>
    <w:rsid w:val="005F4CA1"/>
    <w:rsid w:val="006058E7"/>
    <w:rsid w:val="006101D9"/>
    <w:rsid w:val="006113D2"/>
    <w:rsid w:val="00614B95"/>
    <w:rsid w:val="0062096F"/>
    <w:rsid w:val="00624CCE"/>
    <w:rsid w:val="0063276B"/>
    <w:rsid w:val="00633877"/>
    <w:rsid w:val="006356CD"/>
    <w:rsid w:val="0063773A"/>
    <w:rsid w:val="006408C6"/>
    <w:rsid w:val="006542C4"/>
    <w:rsid w:val="00657E35"/>
    <w:rsid w:val="00660BF0"/>
    <w:rsid w:val="0067483A"/>
    <w:rsid w:val="00694380"/>
    <w:rsid w:val="006A24CC"/>
    <w:rsid w:val="006D19E9"/>
    <w:rsid w:val="006D2BE1"/>
    <w:rsid w:val="006E318A"/>
    <w:rsid w:val="006E36EA"/>
    <w:rsid w:val="006F0C25"/>
    <w:rsid w:val="007256C8"/>
    <w:rsid w:val="0074163F"/>
    <w:rsid w:val="00745271"/>
    <w:rsid w:val="00765775"/>
    <w:rsid w:val="00766DEB"/>
    <w:rsid w:val="00784807"/>
    <w:rsid w:val="007950DA"/>
    <w:rsid w:val="00795DB2"/>
    <w:rsid w:val="007B297C"/>
    <w:rsid w:val="007D3C11"/>
    <w:rsid w:val="007E6A17"/>
    <w:rsid w:val="007F0F86"/>
    <w:rsid w:val="00800E37"/>
    <w:rsid w:val="00805A69"/>
    <w:rsid w:val="0081520E"/>
    <w:rsid w:val="00815345"/>
    <w:rsid w:val="008250ED"/>
    <w:rsid w:val="008251F3"/>
    <w:rsid w:val="00825477"/>
    <w:rsid w:val="00825901"/>
    <w:rsid w:val="00830A24"/>
    <w:rsid w:val="008325E4"/>
    <w:rsid w:val="00851818"/>
    <w:rsid w:val="00857859"/>
    <w:rsid w:val="008650F7"/>
    <w:rsid w:val="00866A7F"/>
    <w:rsid w:val="00867104"/>
    <w:rsid w:val="0087485F"/>
    <w:rsid w:val="008D13F7"/>
    <w:rsid w:val="00901FB0"/>
    <w:rsid w:val="00914848"/>
    <w:rsid w:val="00915E0B"/>
    <w:rsid w:val="00922551"/>
    <w:rsid w:val="00934364"/>
    <w:rsid w:val="009411CD"/>
    <w:rsid w:val="00991B47"/>
    <w:rsid w:val="009936B6"/>
    <w:rsid w:val="00997441"/>
    <w:rsid w:val="009B5DA7"/>
    <w:rsid w:val="009C0293"/>
    <w:rsid w:val="009C75A2"/>
    <w:rsid w:val="009D7FF0"/>
    <w:rsid w:val="00A12922"/>
    <w:rsid w:val="00A21E40"/>
    <w:rsid w:val="00A21F62"/>
    <w:rsid w:val="00A23677"/>
    <w:rsid w:val="00A24395"/>
    <w:rsid w:val="00A26B5C"/>
    <w:rsid w:val="00A3453F"/>
    <w:rsid w:val="00A37922"/>
    <w:rsid w:val="00A41ABB"/>
    <w:rsid w:val="00A7043C"/>
    <w:rsid w:val="00AC5A7E"/>
    <w:rsid w:val="00AC6FF2"/>
    <w:rsid w:val="00AD0C0F"/>
    <w:rsid w:val="00B145AD"/>
    <w:rsid w:val="00B174DE"/>
    <w:rsid w:val="00B4358C"/>
    <w:rsid w:val="00B43C09"/>
    <w:rsid w:val="00B47877"/>
    <w:rsid w:val="00B6101E"/>
    <w:rsid w:val="00B620A5"/>
    <w:rsid w:val="00B769A6"/>
    <w:rsid w:val="00B80ADE"/>
    <w:rsid w:val="00BA1A1B"/>
    <w:rsid w:val="00BA2206"/>
    <w:rsid w:val="00BA3691"/>
    <w:rsid w:val="00BB6197"/>
    <w:rsid w:val="00BE5DC9"/>
    <w:rsid w:val="00C04EAF"/>
    <w:rsid w:val="00C165B2"/>
    <w:rsid w:val="00C20477"/>
    <w:rsid w:val="00C2127C"/>
    <w:rsid w:val="00C31ED5"/>
    <w:rsid w:val="00C334C6"/>
    <w:rsid w:val="00C411E8"/>
    <w:rsid w:val="00C476C1"/>
    <w:rsid w:val="00C47913"/>
    <w:rsid w:val="00C556F9"/>
    <w:rsid w:val="00C5696F"/>
    <w:rsid w:val="00C67136"/>
    <w:rsid w:val="00C81276"/>
    <w:rsid w:val="00C96139"/>
    <w:rsid w:val="00CA3576"/>
    <w:rsid w:val="00CB799D"/>
    <w:rsid w:val="00CC6224"/>
    <w:rsid w:val="00CD160D"/>
    <w:rsid w:val="00CD2A6D"/>
    <w:rsid w:val="00CD57DA"/>
    <w:rsid w:val="00CE10EC"/>
    <w:rsid w:val="00CE5F15"/>
    <w:rsid w:val="00CF0B85"/>
    <w:rsid w:val="00D0120D"/>
    <w:rsid w:val="00D01ECA"/>
    <w:rsid w:val="00D0298F"/>
    <w:rsid w:val="00D051E2"/>
    <w:rsid w:val="00D14FE8"/>
    <w:rsid w:val="00D33C58"/>
    <w:rsid w:val="00D521DB"/>
    <w:rsid w:val="00D53B70"/>
    <w:rsid w:val="00D64DB4"/>
    <w:rsid w:val="00D70189"/>
    <w:rsid w:val="00D92780"/>
    <w:rsid w:val="00D950E4"/>
    <w:rsid w:val="00D96604"/>
    <w:rsid w:val="00DA3F53"/>
    <w:rsid w:val="00DA70F2"/>
    <w:rsid w:val="00DB7E96"/>
    <w:rsid w:val="00DF18DE"/>
    <w:rsid w:val="00DF2934"/>
    <w:rsid w:val="00E00713"/>
    <w:rsid w:val="00E0155E"/>
    <w:rsid w:val="00E07BF4"/>
    <w:rsid w:val="00E15163"/>
    <w:rsid w:val="00E1557C"/>
    <w:rsid w:val="00E455B4"/>
    <w:rsid w:val="00E476B4"/>
    <w:rsid w:val="00E74643"/>
    <w:rsid w:val="00E942DE"/>
    <w:rsid w:val="00EA491F"/>
    <w:rsid w:val="00EB4DE2"/>
    <w:rsid w:val="00EB7E29"/>
    <w:rsid w:val="00EF0FB1"/>
    <w:rsid w:val="00F02D28"/>
    <w:rsid w:val="00F14B21"/>
    <w:rsid w:val="00F238CF"/>
    <w:rsid w:val="00F36A3E"/>
    <w:rsid w:val="00F51592"/>
    <w:rsid w:val="00F560E0"/>
    <w:rsid w:val="00F561BB"/>
    <w:rsid w:val="00F632F5"/>
    <w:rsid w:val="00F6478A"/>
    <w:rsid w:val="00F7451A"/>
    <w:rsid w:val="00F75530"/>
    <w:rsid w:val="00F829C5"/>
    <w:rsid w:val="00F8515E"/>
    <w:rsid w:val="00F92E74"/>
    <w:rsid w:val="00FA2ABA"/>
    <w:rsid w:val="00FA3FC6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6826AD90"/>
  <w15:chartTrackingRefBased/>
  <w15:docId w15:val="{29DDCCDC-D731-4E4E-94A0-6F3248E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537"/>
    <w:rPr>
      <w:lang w:val="el-GR"/>
    </w:rPr>
  </w:style>
  <w:style w:type="paragraph" w:styleId="Heading1">
    <w:name w:val="heading 1"/>
    <w:basedOn w:val="Normal"/>
    <w:next w:val="Normal"/>
    <w:qFormat/>
    <w:rsid w:val="00A21E40"/>
    <w:pPr>
      <w:keepNext/>
      <w:jc w:val="center"/>
      <w:outlineLvl w:val="0"/>
    </w:pPr>
    <w:rPr>
      <w:rFonts w:ascii="Arial" w:hAnsi="Arial" w:cs="Arial"/>
      <w:b/>
      <w:bCs/>
      <w:sz w:val="24"/>
      <w:szCs w:val="24"/>
      <w:lang w:val="en-US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4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4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21E40"/>
    <w:pPr>
      <w:keepNext/>
      <w:jc w:val="both"/>
      <w:outlineLvl w:val="6"/>
    </w:pPr>
    <w:rPr>
      <w:rFonts w:ascii="Arial" w:hAnsi="Arial"/>
      <w:b/>
      <w:sz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D13F7"/>
    <w:rPr>
      <w:b/>
      <w:bCs/>
    </w:rPr>
  </w:style>
  <w:style w:type="character" w:styleId="Hyperlink">
    <w:name w:val="Hyperlink"/>
    <w:rsid w:val="005602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557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1557C"/>
    <w:rPr>
      <w:lang w:eastAsia="en-US"/>
    </w:rPr>
  </w:style>
  <w:style w:type="paragraph" w:styleId="Footer">
    <w:name w:val="footer"/>
    <w:basedOn w:val="Normal"/>
    <w:link w:val="FooterChar"/>
    <w:uiPriority w:val="99"/>
    <w:rsid w:val="00E155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1557C"/>
    <w:rPr>
      <w:lang w:eastAsia="en-US"/>
    </w:rPr>
  </w:style>
  <w:style w:type="paragraph" w:styleId="BodyText2">
    <w:name w:val="Body Text 2"/>
    <w:basedOn w:val="Normal"/>
    <w:rsid w:val="00A21E40"/>
    <w:pPr>
      <w:jc w:val="both"/>
    </w:pPr>
    <w:rPr>
      <w:rFonts w:ascii="Arial" w:hAnsi="Arial"/>
      <w:sz w:val="24"/>
      <w:lang w:val="en-GB" w:eastAsia="el-GR"/>
    </w:rPr>
  </w:style>
  <w:style w:type="character" w:customStyle="1" w:styleId="emailstyle17">
    <w:name w:val="emailstyle17"/>
    <w:semiHidden/>
    <w:rsid w:val="00A21E40"/>
    <w:rPr>
      <w:rFonts w:ascii="Arial" w:hAnsi="Arial" w:cs="Arial" w:hint="default"/>
      <w:color w:val="auto"/>
      <w:sz w:val="20"/>
      <w:szCs w:val="20"/>
    </w:rPr>
  </w:style>
  <w:style w:type="character" w:customStyle="1" w:styleId="Heading2Char">
    <w:name w:val="Heading 2 Char"/>
    <w:link w:val="Heading2"/>
    <w:semiHidden/>
    <w:rsid w:val="006748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67483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74527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de-DE"/>
    </w:rPr>
  </w:style>
  <w:style w:type="character" w:styleId="Emphasis">
    <w:name w:val="Emphasis"/>
    <w:uiPriority w:val="20"/>
    <w:qFormat/>
    <w:rsid w:val="00745271"/>
    <w:rPr>
      <w:i/>
      <w:iCs/>
    </w:rPr>
  </w:style>
  <w:style w:type="character" w:styleId="CommentReference">
    <w:name w:val="annotation reference"/>
    <w:rsid w:val="004E52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206"/>
  </w:style>
  <w:style w:type="character" w:customStyle="1" w:styleId="CommentTextChar">
    <w:name w:val="Comment Text Char"/>
    <w:link w:val="CommentText"/>
    <w:rsid w:val="004E5206"/>
    <w:rPr>
      <w:lang w:val="el-G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5206"/>
    <w:rPr>
      <w:b/>
      <w:bCs/>
    </w:rPr>
  </w:style>
  <w:style w:type="character" w:customStyle="1" w:styleId="CommentSubjectChar">
    <w:name w:val="Comment Subject Char"/>
    <w:link w:val="CommentSubject"/>
    <w:rsid w:val="004E5206"/>
    <w:rPr>
      <w:b/>
      <w:bCs/>
      <w:lang w:val="el-GR" w:eastAsia="en-US"/>
    </w:rPr>
  </w:style>
  <w:style w:type="paragraph" w:styleId="BalloonText">
    <w:name w:val="Balloon Text"/>
    <w:basedOn w:val="Normal"/>
    <w:link w:val="BalloonTextChar"/>
    <w:rsid w:val="004E5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206"/>
    <w:rPr>
      <w:rFonts w:ascii="Tahoma" w:hAnsi="Tahoma" w:cs="Tahoma"/>
      <w:sz w:val="16"/>
      <w:szCs w:val="16"/>
      <w:lang w:val="el-GR" w:eastAsia="en-US"/>
    </w:rPr>
  </w:style>
  <w:style w:type="paragraph" w:styleId="Revision">
    <w:name w:val="Revision"/>
    <w:hidden/>
    <w:uiPriority w:val="99"/>
    <w:semiHidden/>
    <w:rsid w:val="0055665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9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7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1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5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5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8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9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A5A437D80B44A1224FD0E1C7DA9F" ma:contentTypeVersion="6" ma:contentTypeDescription="Create a new document." ma:contentTypeScope="" ma:versionID="bc3fd9be706ff2033d752fb983a34bab">
  <xsd:schema xmlns:xsd="http://www.w3.org/2001/XMLSchema" xmlns:xs="http://www.w3.org/2001/XMLSchema" xmlns:p="http://schemas.microsoft.com/office/2006/metadata/properties" xmlns:ns3="284e6d32-47d8-4093-a2f7-f91acca6bcf0" targetNamespace="http://schemas.microsoft.com/office/2006/metadata/properties" ma:root="true" ma:fieldsID="df972d1f6f0221b922a71b62dbd009dc" ns3:_="">
    <xsd:import namespace="284e6d32-47d8-4093-a2f7-f91acca6b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6d32-47d8-4093-a2f7-f91acca6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6130B-AD1F-4E0B-847B-A6CED0D7D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01D3C-CEA9-4675-8B10-B55F6BF38F03}">
  <ds:schemaRefs>
    <ds:schemaRef ds:uri="284e6d32-47d8-4093-a2f7-f91acca6bcf0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802DF9-23E5-469F-B66F-34F6CFA48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B00E7-830B-448B-BC04-72924C2C9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6d32-47d8-4093-a2f7-f91acca6b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569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IN VITRO PROPAGATION AND EX-SITU CONSERVATION OF THREATENED ENDEMIC PLANTS OF GREECE</vt:lpstr>
      <vt:lpstr>IN VITRO PROPAGATION AND EX-SITU CONSERVATION OF THREATENED ENDEMIC PLANTS OF GREECE</vt:lpstr>
      <vt:lpstr>IN VITRO PROPAGATION AND EX-SITU CONSERVATION OF THREATENED ENDEMIC PLANTS OF GREECE</vt:lpstr>
    </vt:vector>
  </TitlesOfParts>
  <Company>N.AG.RE.F.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VITRO PROPAGATION AND EX-SITU CONSERVATION OF THREATENED ENDEMIC PLANTS OF GREECE</dc:title>
  <dc:subject/>
  <dc:creator>Katerina Papanastassi</dc:creator>
  <cp:keywords/>
  <cp:lastModifiedBy>Mollocana Lara, Evelyn</cp:lastModifiedBy>
  <cp:revision>3</cp:revision>
  <cp:lastPrinted>2011-12-06T16:10:00Z</cp:lastPrinted>
  <dcterms:created xsi:type="dcterms:W3CDTF">2025-02-04T14:43:00Z</dcterms:created>
  <dcterms:modified xsi:type="dcterms:W3CDTF">2025-02-04T15:02:00Z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4389a86f1e71ba18d5980e5a2f14dbea2e95569aac9655423ec335b4660830dd</vt:lpwstr>
  </property>
  <property fmtid="{D5CDD505-2E9C-101B-9397-08002B2CF9AE}" pid="3" name="ContentTypeId">
    <vt:lpwstr>0x01010051A0A5A437D80B44A1224FD0E1C7DA9F</vt:lpwstr>
  </property>
</Properties>
</file>